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C94832">
        <w:rPr>
          <w:rFonts w:ascii="Century Gothic" w:hAnsi="Century Gothic"/>
          <w:b/>
          <w:sz w:val="32"/>
        </w:rPr>
        <w:t>7 al 11</w:t>
      </w:r>
      <w:r w:rsidR="006145DF">
        <w:rPr>
          <w:rFonts w:ascii="Century Gothic" w:hAnsi="Century Gothic"/>
          <w:b/>
          <w:sz w:val="32"/>
        </w:rPr>
        <w:t xml:space="preserve"> 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Default="009F44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 </w:t>
            </w:r>
            <w:r w:rsidR="000B40BD">
              <w:rPr>
                <w:rFonts w:ascii="Century Gothic" w:hAnsi="Century Gothic"/>
                <w:sz w:val="24"/>
                <w:szCs w:val="24"/>
              </w:rPr>
              <w:t>a</w:t>
            </w:r>
          </w:p>
          <w:p w:rsidR="000B40BD" w:rsidRPr="009F4477" w:rsidRDefault="000B40BD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Vocales en </w:t>
            </w:r>
            <w:r w:rsidR="00F97A17">
              <w:rPr>
                <w:rFonts w:ascii="Century Gothic" w:hAnsi="Century Gothic"/>
                <w:sz w:val="24"/>
                <w:szCs w:val="24"/>
              </w:rPr>
              <w:t>inglés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Default="002B3A8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</w:t>
            </w:r>
            <w:r w:rsidR="00E730BB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“</w:t>
            </w:r>
            <w:r w:rsidR="00E730BB">
              <w:rPr>
                <w:rFonts w:ascii="Century Gothic" w:hAnsi="Century Gothic"/>
                <w:bCs/>
                <w:sz w:val="24"/>
                <w:szCs w:val="24"/>
              </w:rPr>
              <w:t>a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”</w:t>
            </w:r>
            <w:r w:rsidR="00E730BB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páginas</w:t>
            </w:r>
            <w:r w:rsidR="00E730BB">
              <w:rPr>
                <w:rFonts w:ascii="Century Gothic" w:hAnsi="Century Gothic"/>
                <w:bCs/>
                <w:sz w:val="24"/>
                <w:szCs w:val="24"/>
              </w:rPr>
              <w:t xml:space="preserve"> 80 81. </w:t>
            </w:r>
          </w:p>
          <w:p w:rsidR="00E730BB" w:rsidRPr="009E0D5A" w:rsidRDefault="00913F6D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Jugar a formar la vocal 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“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a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”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plasticina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D44A2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913F6D" w:rsidRDefault="00913F6D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Vocalizaci</w:t>
            </w:r>
            <w:r w:rsidR="00552D23">
              <w:rPr>
                <w:rFonts w:ascii="Century Gothic" w:hAnsi="Century Gothic"/>
                <w:bCs/>
                <w:sz w:val="24"/>
                <w:szCs w:val="24"/>
              </w:rPr>
              <w:t xml:space="preserve">ón letra 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“</w:t>
            </w:r>
            <w:r w:rsidR="00552D23">
              <w:rPr>
                <w:rFonts w:ascii="Century Gothic" w:hAnsi="Century Gothic"/>
                <w:bCs/>
                <w:sz w:val="24"/>
                <w:szCs w:val="24"/>
              </w:rPr>
              <w:t>a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”</w:t>
            </w:r>
            <w:r w:rsidR="00552D23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</w:p>
          <w:p w:rsidR="00552D23" w:rsidRPr="00913F6D" w:rsidRDefault="00552D23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Palabras con la </w:t>
            </w:r>
            <w:r w:rsidR="00556174">
              <w:rPr>
                <w:rFonts w:ascii="Century Gothic" w:hAnsi="Century Gothic"/>
                <w:bCs/>
                <w:sz w:val="24"/>
                <w:szCs w:val="24"/>
              </w:rPr>
              <w:t xml:space="preserve">vocal 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“</w:t>
            </w:r>
            <w:r w:rsidR="00556174">
              <w:rPr>
                <w:rFonts w:ascii="Century Gothic" w:hAnsi="Century Gothic"/>
                <w:bCs/>
                <w:sz w:val="24"/>
                <w:szCs w:val="24"/>
              </w:rPr>
              <w:t>a</w:t>
            </w:r>
            <w:r w:rsidR="00F97A17">
              <w:rPr>
                <w:rFonts w:ascii="Century Gothic" w:hAnsi="Century Gothic"/>
                <w:bCs/>
                <w:sz w:val="24"/>
                <w:szCs w:val="24"/>
              </w:rPr>
              <w:t>”</w:t>
            </w:r>
            <w:r w:rsidR="00556174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  <w:proofErr w:type="gramStart"/>
            <w:r w:rsidR="00737A65">
              <w:rPr>
                <w:rFonts w:ascii="Century Gothic" w:hAnsi="Century Gothic"/>
                <w:bCs/>
                <w:sz w:val="24"/>
                <w:szCs w:val="24"/>
              </w:rPr>
              <w:t>Apple</w:t>
            </w:r>
            <w:r w:rsidR="00AA7CAA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737A6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="00737A65">
              <w:rPr>
                <w:rFonts w:ascii="Century Gothic" w:hAnsi="Century Gothic"/>
                <w:bCs/>
                <w:sz w:val="24"/>
                <w:szCs w:val="24"/>
              </w:rPr>
              <w:t>ant</w:t>
            </w:r>
            <w:proofErr w:type="spellEnd"/>
            <w:proofErr w:type="gramEnd"/>
            <w:r w:rsidR="00737A65">
              <w:rPr>
                <w:rFonts w:ascii="Century Gothic" w:hAnsi="Century Gothic"/>
                <w:bCs/>
                <w:sz w:val="24"/>
                <w:szCs w:val="24"/>
              </w:rPr>
              <w:t xml:space="preserve">  </w:t>
            </w:r>
            <w:proofErr w:type="spellStart"/>
            <w:r w:rsidR="00737A65">
              <w:rPr>
                <w:rFonts w:ascii="Century Gothic" w:hAnsi="Century Gothic"/>
                <w:bCs/>
                <w:sz w:val="24"/>
                <w:szCs w:val="24"/>
              </w:rPr>
              <w:t>alligator</w:t>
            </w:r>
            <w:proofErr w:type="spellEnd"/>
            <w:r w:rsidR="00737A6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="00737A65">
              <w:rPr>
                <w:rFonts w:ascii="Century Gothic" w:hAnsi="Century Gothic"/>
                <w:bCs/>
                <w:sz w:val="24"/>
                <w:szCs w:val="24"/>
              </w:rPr>
              <w:t>acorn</w:t>
            </w:r>
            <w:proofErr w:type="spellEnd"/>
            <w:r w:rsidR="00737A6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="00737A65">
              <w:rPr>
                <w:rFonts w:ascii="Century Gothic" w:hAnsi="Century Gothic"/>
                <w:bCs/>
                <w:sz w:val="24"/>
                <w:szCs w:val="24"/>
              </w:rPr>
              <w:t>airplane</w:t>
            </w:r>
            <w:proofErr w:type="spellEnd"/>
            <w:r w:rsidR="00C218DA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9F49B1" w:rsidRPr="00AE72D6" w:rsidRDefault="009F49B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C218DA" w:rsidRDefault="00C218DA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Vocalización de palabras con la letra a.</w:t>
            </w:r>
          </w:p>
          <w:p w:rsidR="00F84250" w:rsidRPr="00F97A17" w:rsidRDefault="00F84250" w:rsidP="0071738E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F97A17">
              <w:rPr>
                <w:rFonts w:ascii="Century Gothic" w:hAnsi="Century Gothic"/>
                <w:sz w:val="24"/>
                <w:szCs w:val="24"/>
                <w:lang w:val="en-US"/>
              </w:rPr>
              <w:t xml:space="preserve">Apple </w:t>
            </w:r>
            <w:proofErr w:type="spellStart"/>
            <w:r w:rsidRPr="00F97A17">
              <w:rPr>
                <w:rFonts w:ascii="Century Gothic" w:hAnsi="Century Gothic"/>
                <w:sz w:val="24"/>
                <w:szCs w:val="24"/>
                <w:lang w:val="en-US"/>
              </w:rPr>
              <w:t>arror</w:t>
            </w:r>
            <w:proofErr w:type="spellEnd"/>
            <w:r w:rsidRPr="00F97A17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ant alligator acorn airplane.</w:t>
            </w:r>
          </w:p>
          <w:p w:rsidR="00F07072" w:rsidRPr="00F97A17" w:rsidRDefault="00F07072" w:rsidP="0071738E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F07072" w:rsidRPr="00F97A17" w:rsidRDefault="00F07072" w:rsidP="0071738E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458FF" w:rsidRPr="002458FF" w:rsidRDefault="002458F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Trazo. Trabajaremos </w:t>
            </w:r>
            <w:r w:rsidR="00F97A17">
              <w:rPr>
                <w:rFonts w:ascii="Century Gothic" w:hAnsi="Century Gothic"/>
                <w:sz w:val="24"/>
                <w:szCs w:val="24"/>
              </w:rPr>
              <w:t>página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B2680">
              <w:rPr>
                <w:rFonts w:ascii="Century Gothic" w:hAnsi="Century Gothic"/>
                <w:sz w:val="24"/>
                <w:szCs w:val="24"/>
              </w:rPr>
              <w:t>7</w:t>
            </w:r>
            <w:r w:rsidR="008F7B31">
              <w:rPr>
                <w:rFonts w:ascii="Century Gothic" w:hAnsi="Century Gothic"/>
                <w:sz w:val="24"/>
                <w:szCs w:val="24"/>
              </w:rPr>
              <w:t>4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CB2680">
              <w:rPr>
                <w:rFonts w:ascii="Century Gothic" w:hAnsi="Century Gothic"/>
                <w:sz w:val="24"/>
                <w:szCs w:val="24"/>
              </w:rPr>
              <w:t>7</w:t>
            </w:r>
            <w:r w:rsidR="008F7B31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="00F97A17">
              <w:rPr>
                <w:rFonts w:ascii="Century Gothic" w:hAnsi="Century Gothic"/>
                <w:sz w:val="24"/>
                <w:szCs w:val="24"/>
              </w:rPr>
              <w:t>Páginas</w:t>
            </w:r>
            <w:r w:rsidR="00E65694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E94D3A">
              <w:rPr>
                <w:rFonts w:ascii="Century Gothic" w:hAnsi="Century Gothic"/>
                <w:sz w:val="24"/>
                <w:szCs w:val="24"/>
              </w:rPr>
              <w:t>80</w:t>
            </w:r>
            <w:proofErr w:type="gramEnd"/>
            <w:r w:rsidR="00E94D3A">
              <w:rPr>
                <w:rFonts w:ascii="Century Gothic" w:hAnsi="Century Gothic"/>
                <w:sz w:val="24"/>
                <w:szCs w:val="24"/>
              </w:rPr>
              <w:t xml:space="preserve"> 81 82 libro de Ingles.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7</w:t>
            </w:r>
            <w:r w:rsidR="00E65694">
              <w:rPr>
                <w:rFonts w:ascii="Century Gothic" w:hAnsi="Century Gothic"/>
                <w:sz w:val="24"/>
                <w:szCs w:val="24"/>
              </w:rPr>
              <w:t>4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E65694">
              <w:rPr>
                <w:rFonts w:ascii="Century Gothic" w:hAnsi="Century Gothic"/>
                <w:sz w:val="24"/>
                <w:szCs w:val="24"/>
              </w:rPr>
              <w:t>75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 del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B40BD"/>
    <w:rsid w:val="000C0A6D"/>
    <w:rsid w:val="000F7D5D"/>
    <w:rsid w:val="00100FF2"/>
    <w:rsid w:val="00127018"/>
    <w:rsid w:val="0017393C"/>
    <w:rsid w:val="0017556D"/>
    <w:rsid w:val="001B481D"/>
    <w:rsid w:val="001D604E"/>
    <w:rsid w:val="001E488B"/>
    <w:rsid w:val="002458FF"/>
    <w:rsid w:val="002805CA"/>
    <w:rsid w:val="002B3A84"/>
    <w:rsid w:val="003E1F29"/>
    <w:rsid w:val="0040159E"/>
    <w:rsid w:val="00441F1C"/>
    <w:rsid w:val="004D5F35"/>
    <w:rsid w:val="00552D23"/>
    <w:rsid w:val="00556174"/>
    <w:rsid w:val="0059562B"/>
    <w:rsid w:val="006145DF"/>
    <w:rsid w:val="006824E8"/>
    <w:rsid w:val="006E749A"/>
    <w:rsid w:val="00723371"/>
    <w:rsid w:val="00737A65"/>
    <w:rsid w:val="007E77EE"/>
    <w:rsid w:val="008535D6"/>
    <w:rsid w:val="008D44A2"/>
    <w:rsid w:val="008F0BE0"/>
    <w:rsid w:val="008F7B31"/>
    <w:rsid w:val="00913F6D"/>
    <w:rsid w:val="009C1866"/>
    <w:rsid w:val="009F4477"/>
    <w:rsid w:val="009F49B1"/>
    <w:rsid w:val="00A11B9F"/>
    <w:rsid w:val="00A2605A"/>
    <w:rsid w:val="00A819AC"/>
    <w:rsid w:val="00AA7CAA"/>
    <w:rsid w:val="00AC1734"/>
    <w:rsid w:val="00AC2798"/>
    <w:rsid w:val="00AE72D6"/>
    <w:rsid w:val="00AF52E2"/>
    <w:rsid w:val="00B33520"/>
    <w:rsid w:val="00B33824"/>
    <w:rsid w:val="00B55BF7"/>
    <w:rsid w:val="00BE05B1"/>
    <w:rsid w:val="00BF461E"/>
    <w:rsid w:val="00C17E9A"/>
    <w:rsid w:val="00C218DA"/>
    <w:rsid w:val="00C94832"/>
    <w:rsid w:val="00CA2BD2"/>
    <w:rsid w:val="00CB2680"/>
    <w:rsid w:val="00D037DA"/>
    <w:rsid w:val="00D347C6"/>
    <w:rsid w:val="00D532D0"/>
    <w:rsid w:val="00DF5167"/>
    <w:rsid w:val="00E171D8"/>
    <w:rsid w:val="00E37243"/>
    <w:rsid w:val="00E41C9F"/>
    <w:rsid w:val="00E63DEA"/>
    <w:rsid w:val="00E65694"/>
    <w:rsid w:val="00E730BB"/>
    <w:rsid w:val="00E85DB5"/>
    <w:rsid w:val="00E94D3A"/>
    <w:rsid w:val="00F07072"/>
    <w:rsid w:val="00F30C7F"/>
    <w:rsid w:val="00F53540"/>
    <w:rsid w:val="00F84250"/>
    <w:rsid w:val="00F93D78"/>
    <w:rsid w:val="00F97A17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81D3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2020-09-06T03:56:00Z</dcterms:created>
  <dcterms:modified xsi:type="dcterms:W3CDTF">2020-09-06T03:56:00Z</dcterms:modified>
</cp:coreProperties>
</file>