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637457">
        <w:rPr>
          <w:rFonts w:ascii="Century Gothic" w:hAnsi="Century Gothic"/>
          <w:b/>
          <w:sz w:val="32"/>
        </w:rPr>
        <w:t xml:space="preserve"> 7 al 11 </w:t>
      </w:r>
      <w:r w:rsidR="00E44359">
        <w:rPr>
          <w:rFonts w:ascii="Century Gothic" w:hAnsi="Century Gothic"/>
          <w:b/>
          <w:sz w:val="32"/>
        </w:rPr>
        <w:t xml:space="preserve">de </w:t>
      </w:r>
      <w:proofErr w:type="gramStart"/>
      <w:r w:rsidR="00DA5B82">
        <w:rPr>
          <w:rFonts w:ascii="Century Gothic" w:hAnsi="Century Gothic"/>
          <w:b/>
          <w:sz w:val="32"/>
        </w:rPr>
        <w:t>Septiembre</w:t>
      </w:r>
      <w:proofErr w:type="gramEnd"/>
      <w:r w:rsidR="00DA5B82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5709C0" w:rsidRDefault="005709C0" w:rsidP="0071738E">
            <w:pPr>
              <w:pStyle w:val="Sinespaciado"/>
              <w:rPr>
                <w:rFonts w:ascii="Century Gothic" w:hAnsi="Century Gothic"/>
                <w:sz w:val="32"/>
              </w:rPr>
            </w:pPr>
          </w:p>
          <w:p w:rsidR="005709C0" w:rsidRDefault="005709C0" w:rsidP="0071738E">
            <w:pPr>
              <w:pStyle w:val="Sinespaciado"/>
              <w:rPr>
                <w:rFonts w:ascii="Century Gothic" w:hAnsi="Century Gothic"/>
                <w:sz w:val="32"/>
              </w:rPr>
            </w:pPr>
          </w:p>
          <w:p w:rsidR="00A2605A" w:rsidRPr="005709C0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5709C0">
              <w:rPr>
                <w:rFonts w:ascii="Century Gothic" w:hAnsi="Century Gothic"/>
                <w:sz w:val="32"/>
              </w:rPr>
              <w:t>L</w:t>
            </w:r>
            <w:r w:rsidR="0093777A" w:rsidRPr="005709C0">
              <w:rPr>
                <w:rFonts w:ascii="Century Gothic" w:hAnsi="Century Gothic"/>
                <w:sz w:val="32"/>
              </w:rPr>
              <w:t xml:space="preserve">os </w:t>
            </w:r>
            <w:r w:rsidR="005709C0" w:rsidRPr="005709C0">
              <w:rPr>
                <w:rFonts w:ascii="Century Gothic" w:hAnsi="Century Gothic"/>
                <w:sz w:val="32"/>
              </w:rPr>
              <w:t>símbolos</w:t>
            </w:r>
            <w:r w:rsidR="00DA5B82" w:rsidRPr="005709C0">
              <w:rPr>
                <w:rFonts w:ascii="Century Gothic" w:hAnsi="Century Gothic"/>
                <w:sz w:val="32"/>
              </w:rPr>
              <w:t xml:space="preserve"> patrios</w:t>
            </w:r>
            <w:r w:rsidR="00637457" w:rsidRPr="005709C0">
              <w:rPr>
                <w:rFonts w:ascii="Century Gothic" w:hAnsi="Century Gothic"/>
                <w:sz w:val="24"/>
              </w:rPr>
              <w:t>.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</w:t>
            </w:r>
            <w:r w:rsidR="0024003B">
              <w:rPr>
                <w:rFonts w:ascii="Century Gothic" w:hAnsi="Century Gothic"/>
                <w:b/>
                <w:sz w:val="24"/>
                <w:szCs w:val="24"/>
              </w:rPr>
              <w:t>tes</w:t>
            </w:r>
          </w:p>
          <w:p w:rsidR="00EF7522" w:rsidRDefault="00F500AE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Símbolo</w:t>
            </w:r>
            <w:r w:rsidR="00DA5B82">
              <w:rPr>
                <w:rFonts w:ascii="Century Gothic" w:hAnsi="Century Gothic"/>
                <w:bCs/>
                <w:sz w:val="24"/>
                <w:szCs w:val="24"/>
              </w:rPr>
              <w:t xml:space="preserve"> patrio</w:t>
            </w:r>
            <w:r w:rsidR="000B347E">
              <w:rPr>
                <w:rFonts w:ascii="Century Gothic" w:hAnsi="Century Gothic"/>
                <w:bCs/>
                <w:sz w:val="24"/>
                <w:szCs w:val="24"/>
              </w:rPr>
              <w:t xml:space="preserve"> monja blanca.</w:t>
            </w:r>
          </w:p>
          <w:p w:rsidR="005709C0" w:rsidRDefault="005709C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Es una orquídea y nuestra flor nacional, Ulises Rojas la propuso como símbolo en 1993 pero fue Jorge Ubico quien la decretó como Símbolo Nacional de Guatemala.</w:t>
            </w: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605A" w:rsidRPr="00DF0481" w:rsidRDefault="0064013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  <w:bookmarkStart w:id="0" w:name="_GoBack"/>
            <w:bookmarkEnd w:id="0"/>
          </w:p>
          <w:p w:rsidR="009630D6" w:rsidRDefault="000B347E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Símbolo</w:t>
            </w:r>
            <w:r w:rsidR="00E8798E">
              <w:rPr>
                <w:rFonts w:ascii="Century Gothic" w:hAnsi="Century Gothic"/>
                <w:bCs/>
                <w:sz w:val="24"/>
                <w:szCs w:val="24"/>
              </w:rPr>
              <w:t xml:space="preserve"> patrio </w:t>
            </w:r>
            <w:r w:rsidR="00BB4A6E">
              <w:rPr>
                <w:rFonts w:ascii="Century Gothic" w:hAnsi="Century Gothic"/>
                <w:bCs/>
                <w:sz w:val="24"/>
                <w:szCs w:val="24"/>
              </w:rPr>
              <w:t>La Ceiba</w:t>
            </w:r>
            <w:r w:rsidR="009A08F0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9A08F0" w:rsidRPr="00A36E78" w:rsidRDefault="0093054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La ceiba fue declarada símbolo patrio nacional </w:t>
            </w:r>
            <w:r w:rsidR="00643FF9">
              <w:rPr>
                <w:rFonts w:ascii="Century Gothic" w:hAnsi="Century Gothic"/>
                <w:bCs/>
                <w:sz w:val="24"/>
                <w:szCs w:val="24"/>
              </w:rPr>
              <w:t>el 8 de marzo</w:t>
            </w:r>
            <w:r w:rsidR="00CC6B12">
              <w:rPr>
                <w:rFonts w:ascii="Century Gothic" w:hAnsi="Century Gothic"/>
                <w:bCs/>
                <w:sz w:val="24"/>
                <w:szCs w:val="24"/>
              </w:rPr>
              <w:t xml:space="preserve"> de 1955</w:t>
            </w:r>
            <w:r w:rsidR="005709C0">
              <w:rPr>
                <w:rFonts w:ascii="Century Gothic" w:hAnsi="Century Gothic"/>
                <w:bCs/>
                <w:sz w:val="24"/>
                <w:szCs w:val="24"/>
              </w:rPr>
              <w:t xml:space="preserve"> por un acuerdo firmado por el </w:t>
            </w:r>
            <w:proofErr w:type="gramStart"/>
            <w:r w:rsidR="005709C0">
              <w:rPr>
                <w:rFonts w:ascii="Century Gothic" w:hAnsi="Century Gothic"/>
                <w:bCs/>
                <w:sz w:val="24"/>
                <w:szCs w:val="24"/>
              </w:rPr>
              <w:t>Coronel  Carlos</w:t>
            </w:r>
            <w:proofErr w:type="gramEnd"/>
            <w:r w:rsidR="005709C0">
              <w:rPr>
                <w:rFonts w:ascii="Century Gothic" w:hAnsi="Century Gothic"/>
                <w:bCs/>
                <w:sz w:val="24"/>
                <w:szCs w:val="24"/>
              </w:rPr>
              <w:t xml:space="preserve"> C</w:t>
            </w:r>
            <w:r w:rsidR="00B625F0">
              <w:rPr>
                <w:rFonts w:ascii="Century Gothic" w:hAnsi="Century Gothic"/>
                <w:bCs/>
                <w:sz w:val="24"/>
                <w:szCs w:val="24"/>
              </w:rPr>
              <w:t>astillo Armas.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BB4A6E" w:rsidRDefault="00BB4A6E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BB4A6E" w:rsidRDefault="00BB4A6E" w:rsidP="0071738E">
            <w:pPr>
              <w:rPr>
                <w:rFonts w:ascii="Century Gothic" w:hAnsi="Century Gothic"/>
              </w:rPr>
            </w:pPr>
          </w:p>
          <w:p w:rsidR="0016114C" w:rsidRDefault="005709C0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</w:t>
            </w:r>
            <w:r w:rsidR="00BB4A6E">
              <w:rPr>
                <w:rFonts w:ascii="Century Gothic" w:hAnsi="Century Gothic"/>
              </w:rPr>
              <w:t xml:space="preserve"> </w:t>
            </w:r>
            <w:r w:rsidR="0016114C">
              <w:rPr>
                <w:rFonts w:ascii="Century Gothic" w:hAnsi="Century Gothic"/>
              </w:rPr>
              <w:t>189</w:t>
            </w:r>
          </w:p>
          <w:p w:rsidR="00A2605A" w:rsidRDefault="0016114C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</w:t>
            </w:r>
            <w:r w:rsidR="005709C0">
              <w:rPr>
                <w:rFonts w:ascii="Century Gothic" w:hAnsi="Century Gothic"/>
              </w:rPr>
              <w:t>190 del</w:t>
            </w:r>
            <w:r>
              <w:rPr>
                <w:rFonts w:ascii="Century Gothic" w:hAnsi="Century Gothic"/>
              </w:rPr>
              <w:t xml:space="preserve"> libro </w:t>
            </w:r>
            <w:r w:rsidR="000522C6">
              <w:rPr>
                <w:rFonts w:ascii="Century Gothic" w:hAnsi="Century Gothic"/>
              </w:rPr>
              <w:t>pasito.</w:t>
            </w: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AD2FF3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Pr="00D11938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249A1"/>
    <w:rsid w:val="000522C6"/>
    <w:rsid w:val="00077C80"/>
    <w:rsid w:val="00095DBC"/>
    <w:rsid w:val="000B347E"/>
    <w:rsid w:val="001209BD"/>
    <w:rsid w:val="0016114C"/>
    <w:rsid w:val="001F597F"/>
    <w:rsid w:val="0024003B"/>
    <w:rsid w:val="0054737F"/>
    <w:rsid w:val="005709C0"/>
    <w:rsid w:val="0059562B"/>
    <w:rsid w:val="005D0651"/>
    <w:rsid w:val="005E186B"/>
    <w:rsid w:val="00637457"/>
    <w:rsid w:val="00640132"/>
    <w:rsid w:val="00643FF9"/>
    <w:rsid w:val="006824E8"/>
    <w:rsid w:val="006E64AB"/>
    <w:rsid w:val="00733333"/>
    <w:rsid w:val="0075168C"/>
    <w:rsid w:val="007675F7"/>
    <w:rsid w:val="0078642A"/>
    <w:rsid w:val="007E63C3"/>
    <w:rsid w:val="00827A72"/>
    <w:rsid w:val="00845CC1"/>
    <w:rsid w:val="00862AFE"/>
    <w:rsid w:val="008D2812"/>
    <w:rsid w:val="00930542"/>
    <w:rsid w:val="0093777A"/>
    <w:rsid w:val="009630D6"/>
    <w:rsid w:val="009A08F0"/>
    <w:rsid w:val="00A01FDC"/>
    <w:rsid w:val="00A2401F"/>
    <w:rsid w:val="00A2605A"/>
    <w:rsid w:val="00A36E78"/>
    <w:rsid w:val="00A67DD1"/>
    <w:rsid w:val="00AA2D59"/>
    <w:rsid w:val="00AA42D0"/>
    <w:rsid w:val="00AF4966"/>
    <w:rsid w:val="00B625F0"/>
    <w:rsid w:val="00BB4A6E"/>
    <w:rsid w:val="00CC4EA0"/>
    <w:rsid w:val="00CC6B12"/>
    <w:rsid w:val="00CD2ECE"/>
    <w:rsid w:val="00CF1279"/>
    <w:rsid w:val="00D46B9F"/>
    <w:rsid w:val="00DA5B82"/>
    <w:rsid w:val="00E44359"/>
    <w:rsid w:val="00E61532"/>
    <w:rsid w:val="00E71550"/>
    <w:rsid w:val="00E8798E"/>
    <w:rsid w:val="00EF7522"/>
    <w:rsid w:val="00F500AE"/>
    <w:rsid w:val="00F64E49"/>
    <w:rsid w:val="00F724BC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349F2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2020-09-06T04:04:00Z</dcterms:created>
  <dcterms:modified xsi:type="dcterms:W3CDTF">2020-09-06T04:04:00Z</dcterms:modified>
</cp:coreProperties>
</file>