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416BB1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</w:t>
      </w:r>
      <w:r w:rsidR="00E864FC">
        <w:rPr>
          <w:rFonts w:ascii="Century Gothic" w:hAnsi="Century Gothic"/>
          <w:b/>
          <w:sz w:val="32"/>
        </w:rPr>
        <w:t xml:space="preserve"> al 03 de jul</w:t>
      </w:r>
      <w:r w:rsidR="00CB7360">
        <w:rPr>
          <w:rFonts w:ascii="Century Gothic" w:hAnsi="Century Gothic"/>
          <w:b/>
          <w:sz w:val="32"/>
        </w:rPr>
        <w:t xml:space="preserve">io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267EC" w:rsidRPr="00E864FC" w:rsidRDefault="00E864FC" w:rsidP="00E864F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Procura realizar la técnica solicitada en las páginas ya que esto ayuda a desarrollar la psicomotricidad del alumno </w:t>
            </w:r>
          </w:p>
          <w:p w:rsidR="003267EC" w:rsidRDefault="003267EC" w:rsidP="003267EC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E864FC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15 y 16</w:t>
            </w:r>
            <w:r w:rsidR="0013120D">
              <w:rPr>
                <w:rFonts w:ascii="Century Gothic" w:hAnsi="Century Gothic"/>
                <w:lang w:val="es-SV"/>
              </w:rPr>
              <w:t xml:space="preserve"> </w:t>
            </w:r>
          </w:p>
          <w:p w:rsidR="0070295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Default="0070295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E864FC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Pueden colocar al alumno a que los ayude con un sacapuntas, ten paciencia esto les puede demorar un poco ya que util</w:t>
            </w:r>
            <w:r w:rsidR="00416BB1">
              <w:rPr>
                <w:rFonts w:ascii="Century Gothic" w:hAnsi="Century Gothic"/>
                <w:lang w:val="es-SV"/>
              </w:rPr>
              <w:t xml:space="preserve">izar el sacapuntas es parte de las prácticas que debe desarrollar </w:t>
            </w:r>
            <w:r>
              <w:rPr>
                <w:rFonts w:ascii="Century Gothic" w:hAnsi="Century Gothic"/>
                <w:lang w:val="es-SV"/>
              </w:rPr>
              <w:t xml:space="preserve">el alumno.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E864FC">
              <w:rPr>
                <w:rFonts w:ascii="Century Gothic" w:hAnsi="Century Gothic"/>
                <w:lang w:val="es-SV"/>
              </w:rPr>
              <w:t xml:space="preserve">17  y 18 </w:t>
            </w:r>
            <w:r w:rsidR="0013120D">
              <w:rPr>
                <w:rFonts w:ascii="Century Gothic" w:hAnsi="Century Gothic"/>
                <w:lang w:val="es-SV"/>
              </w:rPr>
              <w:t xml:space="preserve"> </w:t>
            </w:r>
          </w:p>
          <w:p w:rsidR="0070295A" w:rsidRDefault="0013120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:rsidR="00B43606" w:rsidRDefault="00B43606" w:rsidP="00B74D8A">
      <w:pPr>
        <w:spacing w:line="259" w:lineRule="auto"/>
      </w:pPr>
      <w:bookmarkStart w:id="0" w:name="_GoBack"/>
      <w:bookmarkEnd w:id="0"/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3267EC"/>
    <w:rsid w:val="00416BB1"/>
    <w:rsid w:val="0070295A"/>
    <w:rsid w:val="00B43606"/>
    <w:rsid w:val="00B74D8A"/>
    <w:rsid w:val="00C93CE7"/>
    <w:rsid w:val="00CB7360"/>
    <w:rsid w:val="00D22105"/>
    <w:rsid w:val="00E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A09D6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2020-06-28T16:20:00Z</dcterms:created>
  <dcterms:modified xsi:type="dcterms:W3CDTF">2020-06-28T16:20:00Z</dcterms:modified>
</cp:coreProperties>
</file>